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714"/>
        <w:gridCol w:w="1427"/>
        <w:gridCol w:w="2052"/>
        <w:gridCol w:w="1517"/>
        <w:gridCol w:w="891"/>
        <w:gridCol w:w="2677"/>
      </w:tblGrid>
      <w:tr w:rsidR="0005506C" w14:paraId="7F078B56" w14:textId="77777777" w:rsidTr="002151C9">
        <w:trPr>
          <w:trHeight w:val="143"/>
        </w:trPr>
        <w:tc>
          <w:tcPr>
            <w:tcW w:w="1606" w:type="dxa"/>
            <w:gridSpan w:val="2"/>
            <w:vAlign w:val="center"/>
          </w:tcPr>
          <w:p w14:paraId="05470B4B" w14:textId="77777777" w:rsidR="0005506C" w:rsidRDefault="0005506C" w:rsidP="001A5AC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</w:t>
            </w: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427" w:type="dxa"/>
            <w:shd w:val="clear" w:color="auto" w:fill="F2F2F2"/>
            <w:vAlign w:val="center"/>
          </w:tcPr>
          <w:p w14:paraId="1188F319" w14:textId="77777777" w:rsidR="0005506C" w:rsidRDefault="0005506C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要望事業者</w:t>
            </w:r>
          </w:p>
        </w:tc>
        <w:tc>
          <w:tcPr>
            <w:tcW w:w="4460" w:type="dxa"/>
            <w:gridSpan w:val="3"/>
            <w:vAlign w:val="center"/>
          </w:tcPr>
          <w:p w14:paraId="4DE2B80F" w14:textId="77777777" w:rsidR="0005506C" w:rsidRDefault="0005506C" w:rsidP="001A5A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77" w:type="dxa"/>
            <w:shd w:val="clear" w:color="auto" w:fill="F2F2F2"/>
            <w:vAlign w:val="center"/>
          </w:tcPr>
          <w:p w14:paraId="0DBBF736" w14:textId="77777777" w:rsidR="0005506C" w:rsidRDefault="0005506C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道路管理者</w:t>
            </w:r>
          </w:p>
        </w:tc>
      </w:tr>
      <w:tr w:rsidR="0005506C" w14:paraId="3B67541F" w14:textId="77777777" w:rsidTr="002151C9">
        <w:trPr>
          <w:cantSplit/>
          <w:trHeight w:val="143"/>
        </w:trPr>
        <w:tc>
          <w:tcPr>
            <w:tcW w:w="892" w:type="dxa"/>
            <w:vMerge w:val="restart"/>
            <w:shd w:val="clear" w:color="auto" w:fill="F2F2F2"/>
            <w:vAlign w:val="center"/>
          </w:tcPr>
          <w:p w14:paraId="5F794F56" w14:textId="77777777" w:rsidR="0005506C" w:rsidRDefault="000550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路線名</w:t>
            </w:r>
          </w:p>
        </w:tc>
        <w:tc>
          <w:tcPr>
            <w:tcW w:w="6601" w:type="dxa"/>
            <w:gridSpan w:val="5"/>
            <w:tcBorders>
              <w:bottom w:val="dashed" w:sz="4" w:space="0" w:color="auto"/>
            </w:tcBorders>
            <w:vAlign w:val="center"/>
          </w:tcPr>
          <w:p w14:paraId="4BE58210" w14:textId="77777777" w:rsidR="0005506C" w:rsidRDefault="0005506C" w:rsidP="001A5A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7" w:type="dxa"/>
            <w:vMerge w:val="restart"/>
            <w:vAlign w:val="center"/>
          </w:tcPr>
          <w:p w14:paraId="3EBB8843" w14:textId="77777777" w:rsidR="0005506C" w:rsidRDefault="0005506C" w:rsidP="001A5A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506C" w14:paraId="5AA92F5D" w14:textId="77777777" w:rsidTr="002151C9">
        <w:trPr>
          <w:cantSplit/>
          <w:trHeight w:val="143"/>
        </w:trPr>
        <w:tc>
          <w:tcPr>
            <w:tcW w:w="892" w:type="dxa"/>
            <w:vMerge/>
            <w:shd w:val="clear" w:color="auto" w:fill="F2F2F2"/>
          </w:tcPr>
          <w:p w14:paraId="061304AE" w14:textId="77777777" w:rsidR="0005506C" w:rsidRDefault="000550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1" w:type="dxa"/>
            <w:gridSpan w:val="5"/>
            <w:tcBorders>
              <w:top w:val="dashed" w:sz="4" w:space="0" w:color="auto"/>
            </w:tcBorders>
            <w:vAlign w:val="center"/>
          </w:tcPr>
          <w:p w14:paraId="22A72B67" w14:textId="77777777" w:rsidR="0005506C" w:rsidRDefault="0005506C" w:rsidP="001A5A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※１路線につき１要望として要望区間票を作成して下さい。</w:t>
            </w:r>
          </w:p>
        </w:tc>
        <w:tc>
          <w:tcPr>
            <w:tcW w:w="2677" w:type="dxa"/>
            <w:vMerge/>
          </w:tcPr>
          <w:p w14:paraId="0238DDFF" w14:textId="77777777" w:rsidR="0005506C" w:rsidRDefault="000550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7DB4" w14:paraId="78CAAFC7" w14:textId="77777777" w:rsidTr="007314CF">
        <w:trPr>
          <w:trHeight w:val="362"/>
        </w:trPr>
        <w:tc>
          <w:tcPr>
            <w:tcW w:w="1606" w:type="dxa"/>
            <w:gridSpan w:val="2"/>
            <w:shd w:val="clear" w:color="auto" w:fill="E2EFD9"/>
            <w:vAlign w:val="center"/>
          </w:tcPr>
          <w:p w14:paraId="278AF7AD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起点交差点番号</w:t>
            </w:r>
          </w:p>
        </w:tc>
        <w:tc>
          <w:tcPr>
            <w:tcW w:w="3479" w:type="dxa"/>
            <w:gridSpan w:val="2"/>
            <w:shd w:val="clear" w:color="auto" w:fill="E2EFD9"/>
            <w:vAlign w:val="center"/>
          </w:tcPr>
          <w:p w14:paraId="194C801E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　　所</w:t>
            </w:r>
          </w:p>
        </w:tc>
        <w:tc>
          <w:tcPr>
            <w:tcW w:w="1517" w:type="dxa"/>
            <w:shd w:val="clear" w:color="auto" w:fill="FFF2CC"/>
            <w:vAlign w:val="center"/>
          </w:tcPr>
          <w:p w14:paraId="26DBB154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終点交差点番号</w:t>
            </w:r>
          </w:p>
        </w:tc>
        <w:tc>
          <w:tcPr>
            <w:tcW w:w="3568" w:type="dxa"/>
            <w:gridSpan w:val="2"/>
            <w:shd w:val="clear" w:color="auto" w:fill="FFF2CC"/>
            <w:vAlign w:val="center"/>
          </w:tcPr>
          <w:p w14:paraId="552EA05B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　　所</w:t>
            </w:r>
          </w:p>
        </w:tc>
      </w:tr>
      <w:tr w:rsidR="00207DB4" w14:paraId="51BE9AC3" w14:textId="77777777" w:rsidTr="001A5ACF">
        <w:trPr>
          <w:trHeight w:val="362"/>
        </w:trPr>
        <w:tc>
          <w:tcPr>
            <w:tcW w:w="1606" w:type="dxa"/>
            <w:gridSpan w:val="2"/>
            <w:vAlign w:val="center"/>
          </w:tcPr>
          <w:p w14:paraId="12C654A4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5DA9C80E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56CAEEE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14:paraId="457FC53D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DB4" w14:paraId="14816052" w14:textId="77777777" w:rsidTr="007314CF">
        <w:trPr>
          <w:trHeight w:val="362"/>
        </w:trPr>
        <w:tc>
          <w:tcPr>
            <w:tcW w:w="1606" w:type="dxa"/>
            <w:gridSpan w:val="2"/>
            <w:shd w:val="clear" w:color="auto" w:fill="E2EFD9"/>
            <w:vAlign w:val="center"/>
          </w:tcPr>
          <w:p w14:paraId="1844105F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467D4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5467D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479" w:type="dxa"/>
            <w:gridSpan w:val="2"/>
            <w:vAlign w:val="center"/>
          </w:tcPr>
          <w:p w14:paraId="0634C4B6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17" w:type="dxa"/>
            <w:shd w:val="clear" w:color="auto" w:fill="FFF2CC"/>
            <w:vAlign w:val="center"/>
          </w:tcPr>
          <w:p w14:paraId="316B3670" w14:textId="77777777" w:rsidR="00207DB4" w:rsidRDefault="00207DB4" w:rsidP="001A5A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5ACF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-1188753407"/>
              </w:rPr>
              <w:t>交差点名</w:t>
            </w:r>
            <w:r w:rsidRPr="001A5ACF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-1188753407"/>
              </w:rPr>
              <w:t>称</w:t>
            </w:r>
          </w:p>
        </w:tc>
        <w:tc>
          <w:tcPr>
            <w:tcW w:w="3568" w:type="dxa"/>
            <w:gridSpan w:val="2"/>
            <w:vAlign w:val="center"/>
          </w:tcPr>
          <w:p w14:paraId="791422A1" w14:textId="77777777" w:rsidR="00207DB4" w:rsidRDefault="00207DB4" w:rsidP="001A5AC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7DB4" w14:paraId="74BFFF44" w14:textId="77777777" w:rsidTr="00204CAE">
        <w:trPr>
          <w:trHeight w:val="11948"/>
        </w:trPr>
        <w:tc>
          <w:tcPr>
            <w:tcW w:w="10170" w:type="dxa"/>
            <w:gridSpan w:val="7"/>
          </w:tcPr>
          <w:p w14:paraId="4258D792" w14:textId="77777777" w:rsidR="00207DB4" w:rsidRDefault="00207DB4">
            <w:pPr>
              <w:rPr>
                <w:rFonts w:ascii="ＭＳ ゴシック" w:eastAsia="ＭＳ ゴシック" w:hAnsi="ＭＳ ゴシック"/>
              </w:rPr>
            </w:pPr>
          </w:p>
          <w:p w14:paraId="6552D534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</w:p>
          <w:p w14:paraId="35CA0B93" w14:textId="77777777" w:rsidR="00BA527E" w:rsidRDefault="00BA527E">
            <w:pPr>
              <w:rPr>
                <w:rFonts w:ascii="ＭＳ ゴシック" w:eastAsia="ＭＳ ゴシック" w:hAnsi="ＭＳ ゴシック"/>
              </w:rPr>
            </w:pPr>
          </w:p>
          <w:p w14:paraId="232ADE85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EA75F2C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5FAE01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472D825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4DAF9D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0FAF138F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A8E0AD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6420B2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EB1DFF4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8E99438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3E7F67E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24E82AEC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9C36FFB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59ABDEA0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1889670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000194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7ED5D94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CFCA279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2F1F292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06F3933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962BBEE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BD08056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38D84C24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5CEDE64E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2DA92763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4D58CDC4" w14:textId="77777777" w:rsidR="005467D4" w:rsidRDefault="005467D4">
            <w:pPr>
              <w:rPr>
                <w:rFonts w:ascii="ＭＳ ゴシック" w:eastAsia="ＭＳ ゴシック" w:hAnsi="ＭＳ ゴシック"/>
              </w:rPr>
            </w:pPr>
          </w:p>
          <w:p w14:paraId="62DAB902" w14:textId="77777777" w:rsidR="00BA527E" w:rsidRDefault="00BA527E">
            <w:pPr>
              <w:rPr>
                <w:rFonts w:ascii="ＭＳ ゴシック" w:eastAsia="ＭＳ ゴシック" w:hAnsi="ＭＳ ゴシック"/>
              </w:rPr>
            </w:pPr>
          </w:p>
          <w:p w14:paraId="7BF875A3" w14:textId="77777777" w:rsidR="00BA527E" w:rsidRDefault="00BA527E">
            <w:pPr>
              <w:rPr>
                <w:rFonts w:ascii="ＭＳ ゴシック" w:eastAsia="ＭＳ ゴシック" w:hAnsi="ＭＳ ゴシック"/>
              </w:rPr>
            </w:pPr>
          </w:p>
          <w:p w14:paraId="05C5EE59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※通行ルートの出発地、到着地の住所を記載してください。</w:t>
            </w:r>
          </w:p>
          <w:p w14:paraId="155570D3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出発地：</w:t>
            </w:r>
          </w:p>
          <w:p w14:paraId="09D613BD" w14:textId="77777777" w:rsidR="001B10D8" w:rsidRDefault="001B10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到着地：</w:t>
            </w:r>
          </w:p>
        </w:tc>
      </w:tr>
    </w:tbl>
    <w:p w14:paraId="04B0CA18" w14:textId="77777777" w:rsidR="00207DB4" w:rsidRPr="0005506C" w:rsidRDefault="00D16602">
      <w:pPr>
        <w:jc w:val="center"/>
        <w:rPr>
          <w:rFonts w:ascii="ＭＳ ゴシック" w:eastAsia="ＭＳ ゴシック" w:hAnsi="ＭＳ ゴシック"/>
        </w:rPr>
      </w:pPr>
      <w:r w:rsidRPr="0005506C">
        <w:rPr>
          <w:rFonts w:ascii="ＭＳ ゴシック" w:eastAsia="ＭＳ ゴシック" w:hAnsi="ＭＳ ゴシック" w:hint="eastAsia"/>
          <w:b/>
          <w:bCs/>
          <w:sz w:val="24"/>
        </w:rPr>
        <w:t>「重さ指定道路」</w:t>
      </w:r>
      <w:r w:rsidR="00207DB4" w:rsidRPr="0005506C">
        <w:rPr>
          <w:rFonts w:ascii="ＭＳ ゴシック" w:eastAsia="ＭＳ ゴシック" w:hAnsi="ＭＳ ゴシック" w:hint="eastAsia"/>
          <w:b/>
          <w:bCs/>
          <w:sz w:val="24"/>
        </w:rPr>
        <w:t>要望区間</w:t>
      </w:r>
      <w:r w:rsidR="00605158" w:rsidRPr="0005506C">
        <w:rPr>
          <w:rFonts w:ascii="ＭＳ ゴシック" w:eastAsia="ＭＳ ゴシック" w:hAnsi="ＭＳ ゴシック" w:hint="eastAsia"/>
          <w:b/>
          <w:bCs/>
          <w:sz w:val="24"/>
        </w:rPr>
        <w:t>票</w:t>
      </w:r>
      <w:r w:rsidR="001A5ACF" w:rsidRPr="0005506C">
        <w:rPr>
          <w:rFonts w:ascii="ＭＳ ゴシック" w:eastAsia="ＭＳ ゴシック" w:hAnsi="ＭＳ ゴシック" w:hint="eastAsia"/>
          <w:b/>
          <w:bCs/>
          <w:sz w:val="24"/>
        </w:rPr>
        <w:t>Ⅰ</w:t>
      </w:r>
      <w:r w:rsidR="0005506C">
        <w:rPr>
          <w:rFonts w:ascii="ＭＳ ゴシック" w:eastAsia="ＭＳ ゴシック" w:hAnsi="ＭＳ ゴシック" w:hint="eastAsia"/>
        </w:rPr>
        <w:t>～全日本トラック協会～</w:t>
      </w:r>
    </w:p>
    <w:p w14:paraId="0D45ADE6" w14:textId="77777777" w:rsidR="00207DB4" w:rsidRPr="0005506C" w:rsidRDefault="0005506C" w:rsidP="0005506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「重さ指定道路」</w:t>
      </w:r>
      <w:r w:rsidR="00207DB4">
        <w:rPr>
          <w:rFonts w:ascii="ＭＳ ゴシック" w:eastAsia="ＭＳ ゴシック" w:hAnsi="ＭＳ ゴシック" w:hint="eastAsia"/>
          <w:b/>
          <w:bCs/>
          <w:sz w:val="24"/>
        </w:rPr>
        <w:t>要望区間</w:t>
      </w:r>
      <w:r w:rsidR="00605158">
        <w:rPr>
          <w:rFonts w:ascii="ＭＳ ゴシック" w:eastAsia="ＭＳ ゴシック" w:hAnsi="ＭＳ ゴシック" w:hint="eastAsia"/>
          <w:b/>
          <w:bCs/>
          <w:sz w:val="24"/>
        </w:rPr>
        <w:t>票</w:t>
      </w:r>
      <w:r w:rsidR="00B93535">
        <w:rPr>
          <w:rFonts w:ascii="ＭＳ ゴシック" w:eastAsia="ＭＳ ゴシック" w:hAnsi="ＭＳ ゴシック" w:hint="eastAsia"/>
          <w:b/>
          <w:bCs/>
          <w:sz w:val="24"/>
        </w:rPr>
        <w:t>Ⅱ</w:t>
      </w:r>
      <w:r w:rsidR="00207DB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07DB4">
        <w:rPr>
          <w:rFonts w:ascii="ＭＳ ゴシック" w:eastAsia="ＭＳ ゴシック" w:hAnsi="ＭＳ ゴシック" w:hint="eastAsia"/>
        </w:rPr>
        <w:t>～</w:t>
      </w:r>
      <w:r w:rsidR="00697DEC">
        <w:rPr>
          <w:rFonts w:ascii="ＭＳ ゴシック" w:eastAsia="ＭＳ ゴシック" w:hAnsi="ＭＳ ゴシック" w:hint="eastAsia"/>
        </w:rPr>
        <w:t>全日本トラック協会</w:t>
      </w:r>
      <w:r w:rsidR="00207DB4">
        <w:rPr>
          <w:rFonts w:ascii="ＭＳ ゴシック" w:eastAsia="ＭＳ ゴシック" w:hAnsi="ＭＳ ゴシック" w:hint="eastAsia"/>
        </w:rPr>
        <w:t>～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8581"/>
      </w:tblGrid>
      <w:tr w:rsidR="00207DB4" w14:paraId="66A571C3" w14:textId="77777777">
        <w:trPr>
          <w:trHeight w:val="490"/>
        </w:trPr>
        <w:tc>
          <w:tcPr>
            <w:tcW w:w="1620" w:type="dxa"/>
            <w:vAlign w:val="center"/>
          </w:tcPr>
          <w:p w14:paraId="452D065A" w14:textId="77777777" w:rsidR="00207DB4" w:rsidRDefault="00207DB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要望No．</w:t>
            </w:r>
          </w:p>
        </w:tc>
        <w:tc>
          <w:tcPr>
            <w:tcW w:w="8640" w:type="dxa"/>
            <w:vAlign w:val="center"/>
          </w:tcPr>
          <w:p w14:paraId="6B599491" w14:textId="77777777" w:rsidR="00207DB4" w:rsidRDefault="00207DB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道路情報便覧付図</w:t>
            </w:r>
            <w:r w:rsidR="001C3EE5">
              <w:rPr>
                <w:rFonts w:ascii="ＭＳ ゴシック" w:eastAsia="ＭＳ ゴシック" w:hAnsi="ＭＳ ゴシック" w:hint="eastAsia"/>
                <w:b/>
                <w:sz w:val="24"/>
              </w:rPr>
              <w:t>（「要望区間票Ⅰ」の要望区間の該当付図を添付）</w:t>
            </w:r>
          </w:p>
        </w:tc>
      </w:tr>
      <w:tr w:rsidR="00207DB4" w14:paraId="00D0AAAA" w14:textId="77777777">
        <w:trPr>
          <w:trHeight w:val="12989"/>
        </w:trPr>
        <w:tc>
          <w:tcPr>
            <w:tcW w:w="10260" w:type="dxa"/>
            <w:gridSpan w:val="2"/>
          </w:tcPr>
          <w:p w14:paraId="740A460A" w14:textId="77777777" w:rsidR="00207DB4" w:rsidRDefault="00207DB4" w:rsidP="005467D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2DE5AB" w14:textId="77777777" w:rsidR="005467D4" w:rsidRDefault="005467D4" w:rsidP="005467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02FF18E" w14:textId="77777777" w:rsidR="00207DB4" w:rsidRDefault="00207DB4">
      <w:pPr>
        <w:rPr>
          <w:rFonts w:ascii="ＭＳ ゴシック" w:eastAsia="ＭＳ ゴシック" w:hAnsi="ＭＳ ゴシック"/>
        </w:rPr>
      </w:pPr>
    </w:p>
    <w:sectPr w:rsidR="00207DB4" w:rsidSect="001A5ACF">
      <w:headerReference w:type="default" r:id="rId6"/>
      <w:footerReference w:type="even" r:id="rId7"/>
      <w:footerReference w:type="default" r:id="rId8"/>
      <w:pgSz w:w="11906" w:h="16838" w:code="9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88AD" w14:textId="77777777" w:rsidR="002151C9" w:rsidRDefault="002151C9">
      <w:r>
        <w:separator/>
      </w:r>
    </w:p>
  </w:endnote>
  <w:endnote w:type="continuationSeparator" w:id="0">
    <w:p w14:paraId="1EB63EA2" w14:textId="77777777" w:rsidR="002151C9" w:rsidRDefault="0021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E898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2AFBF0" w14:textId="77777777" w:rsidR="00207DB4" w:rsidRDefault="00207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D91A" w14:textId="77777777" w:rsidR="00207DB4" w:rsidRDefault="00207D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DEC">
      <w:rPr>
        <w:rStyle w:val="a6"/>
        <w:noProof/>
      </w:rPr>
      <w:t>3</w:t>
    </w:r>
    <w:r>
      <w:rPr>
        <w:rStyle w:val="a6"/>
      </w:rPr>
      <w:fldChar w:fldCharType="end"/>
    </w:r>
  </w:p>
  <w:p w14:paraId="299373FE" w14:textId="77777777" w:rsidR="00207DB4" w:rsidRDefault="00207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BE76" w14:textId="77777777" w:rsidR="002151C9" w:rsidRDefault="002151C9">
      <w:r>
        <w:separator/>
      </w:r>
    </w:p>
  </w:footnote>
  <w:footnote w:type="continuationSeparator" w:id="0">
    <w:p w14:paraId="106D4A46" w14:textId="77777777" w:rsidR="002151C9" w:rsidRDefault="0021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0F2" w14:textId="5008C7D1" w:rsidR="0005506C" w:rsidRDefault="0005506C" w:rsidP="0005506C">
    <w:pPr>
      <w:pStyle w:val="a4"/>
      <w:jc w:val="right"/>
    </w:pPr>
    <w:r>
      <w:rPr>
        <w:rFonts w:hint="eastAsia"/>
      </w:rPr>
      <w:t>R</w:t>
    </w:r>
    <w:r w:rsidR="004A4C74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 strokecolor="red">
      <v:fill color="white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9"/>
    <w:rsid w:val="0005506C"/>
    <w:rsid w:val="000C67DD"/>
    <w:rsid w:val="001A5ACF"/>
    <w:rsid w:val="001B10D8"/>
    <w:rsid w:val="001C3EE5"/>
    <w:rsid w:val="00204CAE"/>
    <w:rsid w:val="00207DB4"/>
    <w:rsid w:val="002151C9"/>
    <w:rsid w:val="00360D23"/>
    <w:rsid w:val="003C5E97"/>
    <w:rsid w:val="00486803"/>
    <w:rsid w:val="004A4C74"/>
    <w:rsid w:val="004B45E9"/>
    <w:rsid w:val="005467D4"/>
    <w:rsid w:val="00585A29"/>
    <w:rsid w:val="005C0961"/>
    <w:rsid w:val="00605158"/>
    <w:rsid w:val="00697DEC"/>
    <w:rsid w:val="007314CF"/>
    <w:rsid w:val="007E4CFC"/>
    <w:rsid w:val="00886B16"/>
    <w:rsid w:val="008A7DE8"/>
    <w:rsid w:val="00996911"/>
    <w:rsid w:val="009F29A4"/>
    <w:rsid w:val="00B93535"/>
    <w:rsid w:val="00BA527E"/>
    <w:rsid w:val="00BF17C8"/>
    <w:rsid w:val="00D14656"/>
    <w:rsid w:val="00D16602"/>
    <w:rsid w:val="00D30A3D"/>
    <w:rsid w:val="00E74439"/>
    <w:rsid w:val="00E76BBD"/>
    <w:rsid w:val="00F45E9D"/>
    <w:rsid w:val="00F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red">
      <v:fill color="white"/>
      <v:stroke color="red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4F4F2542"/>
  <w15:chartTrackingRefBased/>
  <w15:docId w15:val="{18254763-D008-4247-BB6C-566FC241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40" w:lineRule="exact"/>
    </w:pPr>
    <w:rPr>
      <w:sz w:val="1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semiHidden/>
    <w:pPr>
      <w:spacing w:line="300" w:lineRule="exact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申請No</vt:lpstr>
      <vt:lpstr>申請No</vt:lpstr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申請No</dc:title>
  <dc:subject/>
  <dc:creator>㈱エヌエスケー</dc:creator>
  <cp:keywords/>
  <dc:description/>
  <cp:lastModifiedBy>廣瀬　貴司</cp:lastModifiedBy>
  <cp:revision>3</cp:revision>
  <cp:lastPrinted>2020-03-16T05:49:00Z</cp:lastPrinted>
  <dcterms:created xsi:type="dcterms:W3CDTF">2020-07-16T04:58:00Z</dcterms:created>
  <dcterms:modified xsi:type="dcterms:W3CDTF">2021-05-21T06:41:00Z</dcterms:modified>
</cp:coreProperties>
</file>