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58347" w14:textId="77777777" w:rsidR="00260930" w:rsidRPr="000C075B" w:rsidRDefault="00260930" w:rsidP="00484718">
      <w:pPr>
        <w:autoSpaceDE w:val="0"/>
        <w:autoSpaceDN w:val="0"/>
        <w:adjustRightInd w:val="0"/>
        <w:ind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様式１（第４条関係）</w:t>
      </w:r>
    </w:p>
    <w:p w14:paraId="1A0A0CB2" w14:textId="77777777" w:rsidR="0059587B" w:rsidRPr="000C075B" w:rsidRDefault="0059587B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E95B5BD" w14:textId="77777777" w:rsidR="00260930" w:rsidRPr="000C075B" w:rsidRDefault="008B310D" w:rsidP="00484718">
      <w:pPr>
        <w:wordWrap w:val="0"/>
        <w:autoSpaceDE w:val="0"/>
        <w:autoSpaceDN w:val="0"/>
        <w:adjustRightInd w:val="0"/>
        <w:ind w:right="7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   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2069BDCF" w14:textId="77777777" w:rsidR="0059587B" w:rsidRPr="000C075B" w:rsidRDefault="0059587B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3A37B7E" w14:textId="77777777" w:rsidR="00260930" w:rsidRPr="000C075B" w:rsidRDefault="0059587B" w:rsidP="00484718">
      <w:pPr>
        <w:autoSpaceDE w:val="0"/>
        <w:autoSpaceDN w:val="0"/>
        <w:adjustRightInd w:val="0"/>
        <w:ind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公益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社団法人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大分県</w:t>
      </w:r>
      <w:r w:rsidR="00141D6C" w:rsidRPr="000C075B">
        <w:rPr>
          <w:rFonts w:asciiTheme="minorEastAsia" w:hAnsiTheme="minorEastAsia" w:cs="ＭＳ明朝" w:hint="eastAsia"/>
          <w:kern w:val="0"/>
          <w:sz w:val="24"/>
          <w:szCs w:val="24"/>
        </w:rPr>
        <w:t>トラック協会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14:paraId="01C53EF9" w14:textId="77777777" w:rsidR="0059587B" w:rsidRPr="000C075B" w:rsidRDefault="0059587B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70D760B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住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所</w:t>
      </w:r>
    </w:p>
    <w:p w14:paraId="2A7639D6" w14:textId="77777777" w:rsidR="0059587B" w:rsidRPr="000C075B" w:rsidRDefault="0059587B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会 社 名</w:t>
      </w:r>
    </w:p>
    <w:p w14:paraId="1495918D" w14:textId="77777777" w:rsidR="00260930" w:rsidRPr="000C075B" w:rsidRDefault="0059587B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事業所名</w:t>
      </w:r>
    </w:p>
    <w:p w14:paraId="48FD93C2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代表者名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C075B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14:paraId="431A4288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電話番号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（　　　）　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－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</w:p>
    <w:p w14:paraId="61773911" w14:textId="77777777" w:rsidR="0059587B" w:rsidRPr="000C075B" w:rsidRDefault="00F51C58" w:rsidP="00F51C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</w:t>
      </w:r>
      <w:r w:rsidR="00484718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　　</w:t>
      </w:r>
      <w:r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担当者名</w:t>
      </w:r>
    </w:p>
    <w:p w14:paraId="35D51CF7" w14:textId="77777777" w:rsidR="00260930" w:rsidRPr="000C075B" w:rsidRDefault="00260930" w:rsidP="0048471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32"/>
          <w:szCs w:val="32"/>
        </w:rPr>
      </w:pPr>
      <w:r w:rsidRPr="000C075B">
        <w:rPr>
          <w:rFonts w:asciiTheme="minorEastAsia" w:hAnsiTheme="minorEastAsia" w:cs="ＭＳ明朝" w:hint="eastAsia"/>
          <w:b/>
          <w:kern w:val="0"/>
          <w:sz w:val="32"/>
          <w:szCs w:val="32"/>
        </w:rPr>
        <w:t>健康診断</w:t>
      </w:r>
      <w:r w:rsidR="00D50FB5" w:rsidRPr="000C075B">
        <w:rPr>
          <w:rFonts w:asciiTheme="minorEastAsia" w:hAnsiTheme="minorEastAsia" w:cs="ＭＳ明朝" w:hint="eastAsia"/>
          <w:b/>
          <w:kern w:val="0"/>
          <w:sz w:val="32"/>
          <w:szCs w:val="32"/>
        </w:rPr>
        <w:t>等</w:t>
      </w:r>
      <w:r w:rsidRPr="000C075B">
        <w:rPr>
          <w:rFonts w:asciiTheme="minorEastAsia" w:hAnsiTheme="minorEastAsia" w:cs="ＭＳ明朝" w:hint="eastAsia"/>
          <w:b/>
          <w:kern w:val="0"/>
          <w:sz w:val="32"/>
          <w:szCs w:val="32"/>
        </w:rPr>
        <w:t>受診促進助成金交付申請書</w:t>
      </w:r>
    </w:p>
    <w:p w14:paraId="4BC4F6C3" w14:textId="77777777" w:rsidR="00260930" w:rsidRPr="000C075B" w:rsidRDefault="00260930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E3B782C" w14:textId="77777777" w:rsidR="00484718" w:rsidRPr="000C075B" w:rsidRDefault="00260930" w:rsidP="0048471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健康診断</w:t>
      </w:r>
      <w:r w:rsidR="00D50FB5" w:rsidRPr="000C075B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受診促進助成金交付要綱第４条に基づき、助成金の交付について</w:t>
      </w:r>
    </w:p>
    <w:p w14:paraId="2A7E07F4" w14:textId="77777777" w:rsidR="00260930" w:rsidRPr="000C075B" w:rsidRDefault="00260930" w:rsidP="00484718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下記のとおり申請します。</w:t>
      </w:r>
    </w:p>
    <w:p w14:paraId="4003D88F" w14:textId="77777777" w:rsidR="00260930" w:rsidRPr="000C075B" w:rsidRDefault="00260930" w:rsidP="0048471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6E97B346" w14:textId="77777777" w:rsidR="00260930" w:rsidRPr="000C075B" w:rsidRDefault="00260930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CC56FA7" w14:textId="77777777" w:rsidR="00260930" w:rsidRPr="000C075B" w:rsidRDefault="00260930" w:rsidP="0048471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助成金申請額</w:t>
      </w:r>
      <w:r w:rsidRPr="000C075B">
        <w:rPr>
          <w:rFonts w:asciiTheme="minorEastAsia" w:hAnsiTheme="minorEastAsia" w:cs="ＭＳ明朝"/>
          <w:b/>
          <w:kern w:val="0"/>
          <w:sz w:val="24"/>
          <w:szCs w:val="24"/>
          <w:u w:val="single"/>
        </w:rPr>
        <w:t xml:space="preserve"> </w:t>
      </w: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  <w:u w:val="single"/>
        </w:rPr>
        <w:t xml:space="preserve">　　　　　　　　</w:t>
      </w:r>
      <w:r w:rsidR="00D50FB5"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円（※</w:t>
      </w:r>
      <w:r w:rsidR="002E186E"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受診</w:t>
      </w:r>
      <w:r w:rsidR="00D50FB5"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者</w:t>
      </w: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数</w:t>
      </w:r>
      <w:r w:rsidR="00BA20C4" w:rsidRPr="000C075B">
        <w:rPr>
          <w:rFonts w:asciiTheme="minorEastAsia" w:hAnsiTheme="minorEastAsia" w:cs="ＭＳ明朝" w:hint="eastAsia"/>
          <w:b/>
          <w:kern w:val="0"/>
          <w:sz w:val="24"/>
          <w:szCs w:val="24"/>
          <w:u w:val="single"/>
        </w:rPr>
        <w:t xml:space="preserve">　　　</w:t>
      </w:r>
      <w:r w:rsidR="00BA20C4"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名</w:t>
      </w: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×１，</w:t>
      </w:r>
      <w:r w:rsidR="00BC4257"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５</w:t>
      </w: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００</w:t>
      </w:r>
      <w:r w:rsidRPr="000C075B">
        <w:rPr>
          <w:rFonts w:asciiTheme="minorEastAsia" w:hAnsiTheme="minorEastAsia" w:cs="Century"/>
          <w:b/>
          <w:kern w:val="0"/>
          <w:sz w:val="24"/>
          <w:szCs w:val="24"/>
        </w:rPr>
        <w:t xml:space="preserve"> </w:t>
      </w: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円）</w:t>
      </w:r>
    </w:p>
    <w:p w14:paraId="71B2588D" w14:textId="344708C4" w:rsidR="00043554" w:rsidRPr="000C075B" w:rsidRDefault="00484718" w:rsidP="009651B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</w:t>
      </w:r>
      <w:r w:rsidR="002E186E" w:rsidRPr="000C07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（※受診</w:t>
      </w:r>
      <w:r w:rsidR="00143326" w:rsidRPr="000C07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者数は、乗務員</w:t>
      </w:r>
      <w:r w:rsidR="00FF57B0" w:rsidRPr="000C07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のみ）</w:t>
      </w:r>
    </w:p>
    <w:p w14:paraId="61FC13E1" w14:textId="77777777" w:rsidR="00260930" w:rsidRPr="000C075B" w:rsidRDefault="00260930" w:rsidP="00484718">
      <w:pPr>
        <w:autoSpaceDE w:val="0"/>
        <w:autoSpaceDN w:val="0"/>
        <w:adjustRightInd w:val="0"/>
        <w:ind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１．内訳</w:t>
      </w:r>
    </w:p>
    <w:p w14:paraId="1E9385EB" w14:textId="77777777" w:rsidR="00D50FB5" w:rsidRPr="000C075B" w:rsidRDefault="00260930" w:rsidP="00484718">
      <w:pPr>
        <w:autoSpaceDE w:val="0"/>
        <w:autoSpaceDN w:val="0"/>
        <w:adjustRightInd w:val="0"/>
        <w:ind w:left="960" w:hanging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受診者数　</w:t>
      </w:r>
      <w:r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計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</w:t>
      </w:r>
      <w:r w:rsidR="002245B9" w:rsidRPr="000C07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 </w:t>
      </w:r>
      <w:r w:rsidRPr="000C075B">
        <w:rPr>
          <w:rFonts w:asciiTheme="minorEastAsia" w:hAnsiTheme="minorEastAsia" w:cs="ＭＳ明朝"/>
          <w:kern w:val="0"/>
          <w:sz w:val="24"/>
          <w:szCs w:val="24"/>
          <w:u w:val="single"/>
        </w:rPr>
        <w:t xml:space="preserve"> 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043554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1C85406C" w14:textId="77777777" w:rsidR="00B34053" w:rsidRPr="000C075B" w:rsidRDefault="00B34053" w:rsidP="00484718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0C075B">
        <w:rPr>
          <w:rFonts w:asciiTheme="minorEastAsia" w:hAnsiTheme="minorEastAsia" w:cs="ＭＳ明朝" w:hint="eastAsia"/>
          <w:kern w:val="0"/>
          <w:szCs w:val="21"/>
        </w:rPr>
        <w:t>（うち、要経過観察</w:t>
      </w:r>
      <w:r w:rsidRPr="000C075B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</w:t>
      </w:r>
      <w:r w:rsidRPr="000C075B">
        <w:rPr>
          <w:rFonts w:asciiTheme="minorEastAsia" w:hAnsiTheme="minorEastAsia" w:cs="ＭＳ明朝" w:hint="eastAsia"/>
          <w:kern w:val="0"/>
          <w:szCs w:val="21"/>
        </w:rPr>
        <w:t>名、要精密検査</w:t>
      </w:r>
      <w:r w:rsidRPr="000C075B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</w:t>
      </w:r>
      <w:r w:rsidRPr="000C075B">
        <w:rPr>
          <w:rFonts w:asciiTheme="minorEastAsia" w:hAnsiTheme="minorEastAsia" w:cs="ＭＳ明朝" w:hint="eastAsia"/>
          <w:kern w:val="0"/>
          <w:szCs w:val="21"/>
        </w:rPr>
        <w:t>名、要治療</w:t>
      </w:r>
      <w:r w:rsidRPr="000C075B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</w:t>
      </w:r>
      <w:r w:rsidRPr="000C075B">
        <w:rPr>
          <w:rFonts w:asciiTheme="minorEastAsia" w:hAnsiTheme="minorEastAsia" w:cs="ＭＳ明朝" w:hint="eastAsia"/>
          <w:kern w:val="0"/>
          <w:szCs w:val="21"/>
        </w:rPr>
        <w:t>名、要再検査</w:t>
      </w:r>
      <w:r w:rsidRPr="000C075B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</w:t>
      </w:r>
      <w:r w:rsidRPr="000C075B">
        <w:rPr>
          <w:rFonts w:asciiTheme="minorEastAsia" w:hAnsiTheme="minorEastAsia" w:cs="ＭＳ明朝" w:hint="eastAsia"/>
          <w:kern w:val="0"/>
          <w:szCs w:val="21"/>
        </w:rPr>
        <w:t>名）</w:t>
      </w:r>
    </w:p>
    <w:p w14:paraId="3F051D9E" w14:textId="77777777" w:rsidR="00260930" w:rsidRPr="000C075B" w:rsidRDefault="00D50FB5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　　</w:t>
      </w:r>
    </w:p>
    <w:p w14:paraId="424DFA95" w14:textId="77777777" w:rsidR="00260930" w:rsidRPr="000C075B" w:rsidRDefault="00260930" w:rsidP="00484718">
      <w:pPr>
        <w:autoSpaceDE w:val="0"/>
        <w:autoSpaceDN w:val="0"/>
        <w:adjustRightInd w:val="0"/>
        <w:ind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２．振込先銀行口座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061"/>
        <w:gridCol w:w="2334"/>
        <w:gridCol w:w="2126"/>
        <w:gridCol w:w="3373"/>
      </w:tblGrid>
      <w:tr w:rsidR="008D5493" w:rsidRPr="000C075B" w14:paraId="5E924184" w14:textId="77777777" w:rsidTr="008D5493">
        <w:tc>
          <w:tcPr>
            <w:tcW w:w="2061" w:type="dxa"/>
          </w:tcPr>
          <w:p w14:paraId="44930B35" w14:textId="77777777" w:rsidR="008D5493" w:rsidRPr="000C075B" w:rsidRDefault="008D549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銀行名</w:t>
            </w:r>
          </w:p>
        </w:tc>
        <w:tc>
          <w:tcPr>
            <w:tcW w:w="2334" w:type="dxa"/>
          </w:tcPr>
          <w:p w14:paraId="5821CB5E" w14:textId="77777777" w:rsidR="008D5493" w:rsidRPr="000C075B" w:rsidRDefault="008D5493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83AA32" w14:textId="4952C3EB" w:rsidR="008D5493" w:rsidRPr="000C075B" w:rsidRDefault="008D549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支 店 名</w:t>
            </w:r>
          </w:p>
        </w:tc>
        <w:tc>
          <w:tcPr>
            <w:tcW w:w="3373" w:type="dxa"/>
          </w:tcPr>
          <w:p w14:paraId="0D24F9DD" w14:textId="77777777" w:rsidR="008D5493" w:rsidRPr="000C075B" w:rsidRDefault="008D5493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8D5493" w:rsidRPr="000C075B" w14:paraId="26526015" w14:textId="77777777" w:rsidTr="008D5493">
        <w:tc>
          <w:tcPr>
            <w:tcW w:w="2061" w:type="dxa"/>
          </w:tcPr>
          <w:p w14:paraId="2BE84191" w14:textId="77777777" w:rsidR="008D5493" w:rsidRPr="000C075B" w:rsidRDefault="008D549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種　別</w:t>
            </w:r>
          </w:p>
        </w:tc>
        <w:tc>
          <w:tcPr>
            <w:tcW w:w="2334" w:type="dxa"/>
          </w:tcPr>
          <w:p w14:paraId="08281EA3" w14:textId="77777777" w:rsidR="008D5493" w:rsidRPr="000C075B" w:rsidRDefault="008D5493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普通　・　当座</w:t>
            </w:r>
          </w:p>
        </w:tc>
        <w:tc>
          <w:tcPr>
            <w:tcW w:w="2126" w:type="dxa"/>
          </w:tcPr>
          <w:p w14:paraId="062C0738" w14:textId="454B6513" w:rsidR="008D5493" w:rsidRPr="000C075B" w:rsidRDefault="008D549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373" w:type="dxa"/>
          </w:tcPr>
          <w:p w14:paraId="621DA511" w14:textId="77777777" w:rsidR="008D5493" w:rsidRPr="000C075B" w:rsidRDefault="008D5493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C826B2" w:rsidRPr="000C075B" w14:paraId="6121F736" w14:textId="77777777" w:rsidTr="0039488C">
        <w:tc>
          <w:tcPr>
            <w:tcW w:w="2061" w:type="dxa"/>
            <w:vMerge w:val="restart"/>
          </w:tcPr>
          <w:p w14:paraId="413CD67A" w14:textId="77777777" w:rsidR="00C826B2" w:rsidRPr="000C075B" w:rsidRDefault="00C826B2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833" w:type="dxa"/>
            <w:gridSpan w:val="3"/>
            <w:tcBorders>
              <w:bottom w:val="single" w:sz="4" w:space="0" w:color="auto"/>
            </w:tcBorders>
          </w:tcPr>
          <w:p w14:paraId="55FCDFC9" w14:textId="337C05A2" w:rsidR="00C826B2" w:rsidRPr="000C075B" w:rsidRDefault="00C826B2" w:rsidP="00C826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（ふりがな）</w:t>
            </w:r>
          </w:p>
        </w:tc>
      </w:tr>
      <w:tr w:rsidR="00C826B2" w:rsidRPr="000C075B" w14:paraId="62739A66" w14:textId="77777777" w:rsidTr="00047502">
        <w:trPr>
          <w:trHeight w:val="684"/>
        </w:trPr>
        <w:tc>
          <w:tcPr>
            <w:tcW w:w="2061" w:type="dxa"/>
            <w:vMerge/>
          </w:tcPr>
          <w:p w14:paraId="6F15C09C" w14:textId="77777777" w:rsidR="00C826B2" w:rsidRPr="000C075B" w:rsidRDefault="00C826B2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833" w:type="dxa"/>
            <w:gridSpan w:val="3"/>
          </w:tcPr>
          <w:p w14:paraId="308B1363" w14:textId="2F9D7A2F" w:rsidR="00C826B2" w:rsidRPr="000C075B" w:rsidRDefault="00C826B2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6BCE27DA" w14:textId="1209BC7F" w:rsidR="005005C4" w:rsidRPr="000C075B" w:rsidRDefault="005005C4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A911F5E" w14:textId="6C789BD8" w:rsidR="009B5E8B" w:rsidRDefault="004142BF" w:rsidP="004142BF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4142BF">
        <w:rPr>
          <w:noProof/>
        </w:rPr>
        <w:drawing>
          <wp:inline distT="0" distB="0" distL="0" distR="0" wp14:anchorId="5ED5F86E" wp14:editId="5E7292DA">
            <wp:extent cx="6343650" cy="11906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3276" w14:textId="77777777" w:rsidR="000C075B" w:rsidRPr="000D1C19" w:rsidRDefault="000C075B" w:rsidP="000C075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14:paraId="18CFF016" w14:textId="095F4665" w:rsidR="000D1C19" w:rsidRPr="000C075B" w:rsidRDefault="008A32E8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  <w:bookmarkStart w:id="0" w:name="_Hlk42077787"/>
      <w:r w:rsidRPr="000C075B">
        <w:rPr>
          <w:rFonts w:ascii="ＭＳ 明朝" w:eastAsia="ＭＳ 明朝" w:hAnsi="ＭＳ 明朝" w:cs="ＭＳ明朝" w:hint="eastAsia"/>
          <w:bCs/>
          <w:kern w:val="0"/>
          <w:sz w:val="20"/>
          <w:szCs w:val="20"/>
        </w:rPr>
        <w:t>ご不明な点は、協会事務局までお問い合わせください。（ＴＥＬ ０９７-５５８-６３１１）</w:t>
      </w:r>
      <w:bookmarkEnd w:id="0"/>
    </w:p>
    <w:p w14:paraId="4F56CF28" w14:textId="68572C8F" w:rsidR="009651B8" w:rsidRDefault="009651B8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2"/>
          <w:u w:val="wave"/>
        </w:rPr>
      </w:pPr>
    </w:p>
    <w:p w14:paraId="73556AD3" w14:textId="77777777" w:rsidR="007E7193" w:rsidRPr="00143326" w:rsidRDefault="007E7193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2"/>
          <w:u w:val="wave"/>
        </w:rPr>
      </w:pPr>
    </w:p>
    <w:p w14:paraId="1C225FA0" w14:textId="77777777" w:rsidR="0059587B" w:rsidRPr="000C075B" w:rsidRDefault="0059587B" w:rsidP="003851D0">
      <w:pPr>
        <w:autoSpaceDE w:val="0"/>
        <w:autoSpaceDN w:val="0"/>
        <w:adjustRightInd w:val="0"/>
        <w:ind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様式２</w:t>
      </w:r>
    </w:p>
    <w:p w14:paraId="6DBB485A" w14:textId="77777777" w:rsidR="001E246D" w:rsidRPr="000C075B" w:rsidRDefault="001E246D" w:rsidP="001E246D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健　康　診　断　</w:t>
      </w:r>
      <w:r w:rsidR="00CE25E8"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等　</w:t>
      </w:r>
      <w:r w:rsidR="00043554"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受　診</w:t>
      </w:r>
      <w:r w:rsidR="00932E30"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者</w:t>
      </w: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明　細　書</w:t>
      </w:r>
    </w:p>
    <w:p w14:paraId="44D38C9F" w14:textId="77777777" w:rsidR="001E246D" w:rsidRPr="000C075B" w:rsidRDefault="001E246D" w:rsidP="001E246D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Ind w:w="552" w:type="dxa"/>
        <w:tblLook w:val="04A0" w:firstRow="1" w:lastRow="0" w:firstColumn="1" w:lastColumn="0" w:noHBand="0" w:noVBand="1"/>
      </w:tblPr>
      <w:tblGrid>
        <w:gridCol w:w="1683"/>
        <w:gridCol w:w="7389"/>
      </w:tblGrid>
      <w:tr w:rsidR="002C532F" w:rsidRPr="000C075B" w14:paraId="7A660C49" w14:textId="77777777" w:rsidTr="00AC20F7">
        <w:trPr>
          <w:trHeight w:val="446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</w:tcBorders>
          </w:tcPr>
          <w:p w14:paraId="02C68735" w14:textId="77777777" w:rsidR="002C532F" w:rsidRPr="000C075B" w:rsidRDefault="002C532F" w:rsidP="002C53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7389" w:type="dxa"/>
            <w:tcBorders>
              <w:top w:val="single" w:sz="12" w:space="0" w:color="auto"/>
              <w:right w:val="single" w:sz="12" w:space="0" w:color="auto"/>
            </w:tcBorders>
          </w:tcPr>
          <w:p w14:paraId="153DAEC2" w14:textId="77777777" w:rsidR="002C532F" w:rsidRPr="000C075B" w:rsidRDefault="002C532F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1E246D" w:rsidRPr="000C075B" w14:paraId="0E8DEFE0" w14:textId="77777777" w:rsidTr="00AC20F7">
        <w:trPr>
          <w:trHeight w:val="416"/>
        </w:trPr>
        <w:tc>
          <w:tcPr>
            <w:tcW w:w="1683" w:type="dxa"/>
            <w:tcBorders>
              <w:left w:val="single" w:sz="12" w:space="0" w:color="auto"/>
            </w:tcBorders>
          </w:tcPr>
          <w:p w14:paraId="37F24C20" w14:textId="77777777" w:rsidR="001E246D" w:rsidRPr="000C075B" w:rsidRDefault="002C532F" w:rsidP="002C532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保険者</w:t>
            </w:r>
            <w:r w:rsidR="001E246D"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7389" w:type="dxa"/>
            <w:tcBorders>
              <w:right w:val="single" w:sz="12" w:space="0" w:color="auto"/>
            </w:tcBorders>
          </w:tcPr>
          <w:p w14:paraId="655F27FD" w14:textId="77777777" w:rsidR="001E246D" w:rsidRPr="000C075B" w:rsidRDefault="001E246D" w:rsidP="001E246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1E246D" w:rsidRPr="000C075B" w14:paraId="7B319863" w14:textId="77777777" w:rsidTr="00AC20F7">
        <w:trPr>
          <w:trHeight w:val="422"/>
        </w:trPr>
        <w:tc>
          <w:tcPr>
            <w:tcW w:w="1683" w:type="dxa"/>
            <w:tcBorders>
              <w:left w:val="single" w:sz="12" w:space="0" w:color="auto"/>
            </w:tcBorders>
          </w:tcPr>
          <w:p w14:paraId="76382B7B" w14:textId="77777777" w:rsidR="001E246D" w:rsidRPr="000C075B" w:rsidRDefault="002C532F" w:rsidP="001E246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受診</w:t>
            </w:r>
            <w:r w:rsidR="001E246D"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医療機関名</w:t>
            </w:r>
          </w:p>
        </w:tc>
        <w:tc>
          <w:tcPr>
            <w:tcW w:w="7389" w:type="dxa"/>
            <w:tcBorders>
              <w:right w:val="single" w:sz="12" w:space="0" w:color="auto"/>
            </w:tcBorders>
          </w:tcPr>
          <w:p w14:paraId="63E8F5FB" w14:textId="77777777" w:rsidR="001E246D" w:rsidRPr="000C075B" w:rsidRDefault="001E246D" w:rsidP="001E246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2245B9" w:rsidRPr="000C075B" w14:paraId="29A85B0E" w14:textId="77777777" w:rsidTr="00AC20F7">
        <w:trPr>
          <w:trHeight w:val="413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</w:tcPr>
          <w:p w14:paraId="38B017FC" w14:textId="77777777" w:rsidR="002245B9" w:rsidRPr="000C075B" w:rsidRDefault="002245B9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検診年月日</w:t>
            </w:r>
          </w:p>
        </w:tc>
        <w:tc>
          <w:tcPr>
            <w:tcW w:w="7389" w:type="dxa"/>
            <w:tcBorders>
              <w:bottom w:val="single" w:sz="12" w:space="0" w:color="auto"/>
              <w:right w:val="single" w:sz="12" w:space="0" w:color="auto"/>
            </w:tcBorders>
          </w:tcPr>
          <w:p w14:paraId="5694E880" w14:textId="77777777" w:rsidR="002245B9" w:rsidRPr="000C075B" w:rsidRDefault="008B310D" w:rsidP="008B310D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　年　　月　　日から　　　</w:t>
            </w:r>
            <w:r w:rsidR="002245B9"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　年　　月　　日まで</w:t>
            </w:r>
          </w:p>
        </w:tc>
      </w:tr>
    </w:tbl>
    <w:p w14:paraId="3AB9F8C9" w14:textId="77777777" w:rsidR="002245B9" w:rsidRPr="000C075B" w:rsidRDefault="002245B9" w:rsidP="005958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6"/>
          <w:szCs w:val="16"/>
        </w:rPr>
      </w:pPr>
    </w:p>
    <w:tbl>
      <w:tblPr>
        <w:tblStyle w:val="a3"/>
        <w:tblW w:w="0" w:type="auto"/>
        <w:tblInd w:w="55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567"/>
        <w:gridCol w:w="1985"/>
        <w:gridCol w:w="1985"/>
      </w:tblGrid>
      <w:tr w:rsidR="00AE0166" w:rsidRPr="000C075B" w14:paraId="26187A1F" w14:textId="77777777" w:rsidTr="00AC20F7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8A028D" w14:textId="77777777" w:rsidR="001E246D" w:rsidRPr="000C075B" w:rsidRDefault="001E246D" w:rsidP="00927A4A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890924B" w14:textId="77777777" w:rsidR="001E246D" w:rsidRPr="000C075B" w:rsidRDefault="00043554" w:rsidP="00927A4A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受診</w:t>
            </w:r>
            <w:r w:rsidR="001E246D"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者名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D49347D" w14:textId="77777777" w:rsidR="001E246D" w:rsidRPr="000C075B" w:rsidRDefault="001E246D" w:rsidP="00927A4A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健康保険</w:t>
            </w:r>
            <w:r w:rsidR="002C532F"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被保険者</w:t>
            </w: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証の</w:t>
            </w:r>
            <w:r w:rsidR="002C532F"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記号・</w:t>
            </w: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2C6F992C" w14:textId="77777777" w:rsidR="001E246D" w:rsidRPr="000C075B" w:rsidRDefault="001E246D" w:rsidP="00927A4A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053E6E7" w14:textId="77777777" w:rsidR="001E246D" w:rsidRPr="000C075B" w:rsidRDefault="00043554" w:rsidP="00927A4A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受診</w:t>
            </w:r>
            <w:r w:rsidR="001E246D"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者名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E156B" w14:textId="77777777" w:rsidR="001E246D" w:rsidRPr="000C075B" w:rsidRDefault="002C532F" w:rsidP="00927A4A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健康保険被保険者証の記号・番号</w:t>
            </w:r>
          </w:p>
        </w:tc>
      </w:tr>
      <w:tr w:rsidR="00AE0166" w:rsidRPr="000C075B" w14:paraId="03C1AF2F" w14:textId="77777777" w:rsidTr="00AC20F7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411BF59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7E662C5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double" w:sz="4" w:space="0" w:color="auto"/>
            </w:tcBorders>
          </w:tcPr>
          <w:p w14:paraId="2C67E434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</w:tcBorders>
          </w:tcPr>
          <w:p w14:paraId="28AA610E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B5A1879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3A69B140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53D15277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386A43C4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985" w:type="dxa"/>
          </w:tcPr>
          <w:p w14:paraId="5FB677B0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761A91B2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454560B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14:paraId="6275D1EA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D02E9D4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7B7C0B5F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20558104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985" w:type="dxa"/>
          </w:tcPr>
          <w:p w14:paraId="0B432B82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2AE8BE6B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3DDDDE72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14:paraId="03AB9183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7F9F6C0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3CEE6375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60CD43BB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1985" w:type="dxa"/>
          </w:tcPr>
          <w:p w14:paraId="3DAC3F77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140B8C9A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A1DB7A8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14:paraId="011B54FE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0984727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3A570EF4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206A5F01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985" w:type="dxa"/>
          </w:tcPr>
          <w:p w14:paraId="2BCB5CEA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33B855A6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41BA9693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14:paraId="2E2F5401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8B67298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1B762067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38E58966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1985" w:type="dxa"/>
          </w:tcPr>
          <w:p w14:paraId="58D4D0F7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7761756F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0E31E21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14:paraId="5407CD1A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A5434B0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70027FD1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1DC5C871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1985" w:type="dxa"/>
          </w:tcPr>
          <w:p w14:paraId="47A7534B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79333F95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3E1B2114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14:paraId="31D0D01D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2CCA5D4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15F00D4B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2AEE71E8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1985" w:type="dxa"/>
          </w:tcPr>
          <w:p w14:paraId="1894AA39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1A53177D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00B8D488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14:paraId="4DBE08C6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E636395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4EB24A0C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353AB8A2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1985" w:type="dxa"/>
          </w:tcPr>
          <w:p w14:paraId="28C9F625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66F4B45E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54B86C90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14:paraId="4229B82A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58AF3A8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06F8EEA0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28CF9C48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3FAB3B8A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2717FE9E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5E8FB2F0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14:paraId="49D07C3A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E3A8B25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5D4056B3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16E71DFC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3B760651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39DD2CFD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13BE66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14:paraId="117C3CC1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6336897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7923EE79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084AF5CF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14:paraId="3EC4C570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1DD73F38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5A0FF8A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14:paraId="6C7833D0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A6894DE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217FC58A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72809263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14:paraId="497CD8AD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5591304D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3DF6D071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14:paraId="40A74A0E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CD0CE1B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1C7CB608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3DCA0FFB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14:paraId="0BD3E9A7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5BB75A7F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2417A822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14:paraId="3A99ECB4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E1A92C0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55CD8844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7760020E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14:paraId="393BD949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480B8549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D050B19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14:paraId="4587A628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FFE31E8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60769B3D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48F183A0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14:paraId="745372AE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40636A15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40E97E9F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14:paraId="58AB6F2E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3D5143F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77EF16D2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412E51A5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14:paraId="28FF02A8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5A15A718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0BB8292D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985" w:type="dxa"/>
          </w:tcPr>
          <w:p w14:paraId="33105494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4897235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02019142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2A4B5FA4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14:paraId="28A0D90B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3DB332E5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EB44200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14:paraId="0454C66E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34D27ED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6400B9EA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112E4282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14:paraId="36BA2B2E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1F1745CD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5ADD84E4" w14:textId="77777777" w:rsidR="001E246D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14:paraId="7F3FFA3D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46FE714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E0166" w:rsidRPr="000C075B" w14:paraId="4AB0BB14" w14:textId="77777777" w:rsidTr="00AC20F7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0AE92313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CF333F2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double" w:sz="4" w:space="0" w:color="auto"/>
            </w:tcBorders>
          </w:tcPr>
          <w:p w14:paraId="091C8C8E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</w:tcPr>
          <w:p w14:paraId="2748DB8F" w14:textId="77777777" w:rsidR="002C532F" w:rsidRPr="000C075B" w:rsidRDefault="002C532F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11BCABA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123D09E1" w14:textId="77777777" w:rsidR="001E246D" w:rsidRPr="000C075B" w:rsidRDefault="001E246D" w:rsidP="00AE0166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14:paraId="7905CCE6" w14:textId="77777777" w:rsidR="004E5FEA" w:rsidRPr="000C075B" w:rsidRDefault="004E5FEA" w:rsidP="00AE0166">
      <w:pPr>
        <w:spacing w:line="280" w:lineRule="exact"/>
        <w:ind w:right="-143" w:firstLine="630"/>
        <w:rPr>
          <w:rFonts w:asciiTheme="minorEastAsia" w:hAnsiTheme="minorEastAsia" w:cs="Times New Roman"/>
          <w:szCs w:val="21"/>
        </w:rPr>
      </w:pPr>
      <w:r w:rsidRPr="000C075B">
        <w:rPr>
          <w:rFonts w:asciiTheme="minorEastAsia" w:hAnsiTheme="minorEastAsia" w:cs="Times New Roman" w:hint="eastAsia"/>
          <w:szCs w:val="21"/>
        </w:rPr>
        <w:t>上記の者は、当</w:t>
      </w:r>
      <w:r w:rsidR="00640BD6" w:rsidRPr="000C075B">
        <w:rPr>
          <w:rFonts w:asciiTheme="minorEastAsia" w:hAnsiTheme="minorEastAsia" w:cs="Times New Roman" w:hint="eastAsia"/>
          <w:szCs w:val="21"/>
        </w:rPr>
        <w:t>事業所</w:t>
      </w:r>
      <w:r w:rsidRPr="000C075B">
        <w:rPr>
          <w:rFonts w:asciiTheme="minorEastAsia" w:hAnsiTheme="minorEastAsia" w:cs="Times New Roman" w:hint="eastAsia"/>
          <w:szCs w:val="21"/>
        </w:rPr>
        <w:t>に在籍</w:t>
      </w:r>
      <w:r w:rsidR="00354F36" w:rsidRPr="000C075B">
        <w:rPr>
          <w:rFonts w:asciiTheme="minorEastAsia" w:hAnsiTheme="minorEastAsia" w:cs="Times New Roman" w:hint="eastAsia"/>
          <w:szCs w:val="21"/>
        </w:rPr>
        <w:t>す</w:t>
      </w:r>
      <w:r w:rsidRPr="000C075B">
        <w:rPr>
          <w:rFonts w:asciiTheme="minorEastAsia" w:hAnsiTheme="minorEastAsia" w:cs="Times New Roman" w:hint="eastAsia"/>
          <w:szCs w:val="21"/>
        </w:rPr>
        <w:t>る</w:t>
      </w:r>
      <w:r w:rsidR="00354F36" w:rsidRPr="000C075B">
        <w:rPr>
          <w:rFonts w:asciiTheme="minorEastAsia" w:hAnsiTheme="minorEastAsia" w:cs="Times New Roman" w:hint="eastAsia"/>
          <w:szCs w:val="21"/>
        </w:rPr>
        <w:t>乗務員である</w:t>
      </w:r>
      <w:r w:rsidRPr="000C075B">
        <w:rPr>
          <w:rFonts w:asciiTheme="minorEastAsia" w:hAnsiTheme="minorEastAsia" w:cs="Times New Roman" w:hint="eastAsia"/>
          <w:szCs w:val="21"/>
        </w:rPr>
        <w:t>ことに相違ないことを証明致します。</w:t>
      </w:r>
    </w:p>
    <w:tbl>
      <w:tblPr>
        <w:tblpPr w:leftFromText="142" w:rightFromText="142" w:vertAnchor="text" w:horzAnchor="page" w:tblpX="4786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5513"/>
      </w:tblGrid>
      <w:tr w:rsidR="00AE0166" w:rsidRPr="000C075B" w14:paraId="3CFA08EC" w14:textId="77777777" w:rsidTr="003851D0">
        <w:trPr>
          <w:trHeight w:val="522"/>
        </w:trPr>
        <w:tc>
          <w:tcPr>
            <w:tcW w:w="5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27D33" w14:textId="77777777" w:rsidR="00AE0166" w:rsidRPr="000C075B" w:rsidRDefault="00AE0166" w:rsidP="003851D0">
            <w:pPr>
              <w:spacing w:line="240" w:lineRule="exact"/>
              <w:ind w:right="-34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14:paraId="04DA123B" w14:textId="77777777" w:rsidR="00AE0166" w:rsidRPr="000C075B" w:rsidRDefault="00AE0166" w:rsidP="003851D0">
            <w:pPr>
              <w:spacing w:line="240" w:lineRule="exact"/>
              <w:ind w:right="-34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0C075B">
              <w:rPr>
                <w:rFonts w:asciiTheme="minorEastAsia" w:hAnsiTheme="minorEastAsia" w:cs="Times New Roman" w:hint="eastAsia"/>
                <w:sz w:val="18"/>
                <w:szCs w:val="18"/>
              </w:rPr>
              <w:t>代 表 者</w:t>
            </w:r>
            <w:r w:rsidRPr="000C075B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　　　　㊞</w:t>
            </w:r>
          </w:p>
        </w:tc>
      </w:tr>
    </w:tbl>
    <w:p w14:paraId="5F351502" w14:textId="77777777" w:rsidR="004E5FEA" w:rsidRPr="000C075B" w:rsidRDefault="004E5FEA" w:rsidP="004E5FEA">
      <w:pPr>
        <w:ind w:right="-35"/>
        <w:rPr>
          <w:rFonts w:asciiTheme="minorEastAsia" w:hAnsiTheme="minorEastAsia" w:cs="Times New Roman"/>
          <w:szCs w:val="21"/>
        </w:rPr>
      </w:pPr>
    </w:p>
    <w:p w14:paraId="1273CE50" w14:textId="77777777" w:rsidR="004E5FEA" w:rsidRPr="000C075B" w:rsidRDefault="004E5FEA" w:rsidP="004E5FEA">
      <w:pPr>
        <w:ind w:right="-35" w:firstLineChars="1600" w:firstLine="3360"/>
        <w:rPr>
          <w:rFonts w:asciiTheme="minorEastAsia" w:hAnsiTheme="minorEastAsia" w:cs="Times New Roman"/>
          <w:szCs w:val="21"/>
        </w:rPr>
      </w:pPr>
      <w:r w:rsidRPr="000C075B">
        <w:rPr>
          <w:rFonts w:asciiTheme="minorEastAsia" w:hAnsiTheme="minorEastAsia" w:cs="Times New Roman" w:hint="eastAsia"/>
          <w:szCs w:val="21"/>
        </w:rPr>
        <w:t xml:space="preserve"> </w:t>
      </w:r>
      <w:r w:rsidR="00AE0166" w:rsidRPr="000C075B">
        <w:rPr>
          <w:rFonts w:asciiTheme="minorEastAsia" w:hAnsiTheme="minorEastAsia" w:cs="Times New Roman" w:hint="eastAsia"/>
          <w:szCs w:val="21"/>
        </w:rPr>
        <w:t xml:space="preserve">　</w:t>
      </w:r>
      <w:r w:rsidRPr="000C075B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</w:t>
      </w:r>
    </w:p>
    <w:p w14:paraId="7FBE8BB4" w14:textId="77777777" w:rsidR="00AE0166" w:rsidRPr="000C075B" w:rsidRDefault="00AE0166" w:rsidP="00AE0166">
      <w:pPr>
        <w:autoSpaceDE w:val="0"/>
        <w:autoSpaceDN w:val="0"/>
        <w:adjustRightInd w:val="0"/>
        <w:ind w:firstLine="40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14:paraId="4C0284E1" w14:textId="77777777" w:rsidR="002C532F" w:rsidRPr="000C075B" w:rsidRDefault="002C532F" w:rsidP="00AE0166">
      <w:pPr>
        <w:autoSpaceDE w:val="0"/>
        <w:autoSpaceDN w:val="0"/>
        <w:adjustRightInd w:val="0"/>
        <w:ind w:firstLine="40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0C075B">
        <w:rPr>
          <w:rFonts w:asciiTheme="minorEastAsia" w:hAnsiTheme="minorEastAsia" w:cs="ＭＳ明朝" w:hint="eastAsia"/>
          <w:kern w:val="0"/>
          <w:sz w:val="20"/>
          <w:szCs w:val="20"/>
        </w:rPr>
        <w:t>※</w:t>
      </w:r>
      <w:r w:rsidR="002E5167" w:rsidRPr="000C075B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Pr="000C075B">
        <w:rPr>
          <w:rFonts w:asciiTheme="minorEastAsia" w:hAnsiTheme="minorEastAsia" w:cs="ＭＳ明朝" w:hint="eastAsia"/>
          <w:kern w:val="0"/>
          <w:sz w:val="20"/>
          <w:szCs w:val="20"/>
        </w:rPr>
        <w:t>ご記入頂いた個人情報は、目的</w:t>
      </w:r>
      <w:r w:rsidR="00B34053" w:rsidRPr="000C075B">
        <w:rPr>
          <w:rFonts w:asciiTheme="minorEastAsia" w:hAnsiTheme="minorEastAsia" w:cs="ＭＳ明朝" w:hint="eastAsia"/>
          <w:kern w:val="0"/>
          <w:sz w:val="20"/>
          <w:szCs w:val="20"/>
        </w:rPr>
        <w:t>外で</w:t>
      </w:r>
      <w:r w:rsidRPr="000C075B">
        <w:rPr>
          <w:rFonts w:asciiTheme="minorEastAsia" w:hAnsiTheme="minorEastAsia" w:cs="ＭＳ明朝" w:hint="eastAsia"/>
          <w:kern w:val="0"/>
          <w:sz w:val="20"/>
          <w:szCs w:val="20"/>
        </w:rPr>
        <w:t>は使用いたしません。</w:t>
      </w:r>
    </w:p>
    <w:p w14:paraId="17B09BC2" w14:textId="77777777" w:rsidR="004971C1" w:rsidRPr="000C075B" w:rsidRDefault="000A5953" w:rsidP="00AE0166">
      <w:pPr>
        <w:autoSpaceDE w:val="0"/>
        <w:autoSpaceDN w:val="0"/>
        <w:adjustRightInd w:val="0"/>
        <w:ind w:firstLine="40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0C075B">
        <w:rPr>
          <w:rFonts w:asciiTheme="minorEastAsia" w:hAnsiTheme="minorEastAsia" w:cs="ＭＳ明朝" w:hint="eastAsia"/>
          <w:kern w:val="0"/>
          <w:sz w:val="20"/>
          <w:szCs w:val="20"/>
        </w:rPr>
        <w:t>※　複数の医療機関で受診している場合や記入欄不足の際は、適宜コピーをしてご使用下さい。</w:t>
      </w:r>
    </w:p>
    <w:p w14:paraId="6D542A28" w14:textId="77777777" w:rsidR="00AE0166" w:rsidRPr="000C075B" w:rsidRDefault="00AE0166" w:rsidP="003851D0">
      <w:pPr>
        <w:autoSpaceDE w:val="0"/>
        <w:autoSpaceDN w:val="0"/>
        <w:adjustRightInd w:val="0"/>
        <w:ind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/>
          <w:kern w:val="0"/>
          <w:sz w:val="24"/>
          <w:szCs w:val="24"/>
        </w:rPr>
        <w:lastRenderedPageBreak/>
        <w:t>様式２</w:t>
      </w:r>
    </w:p>
    <w:p w14:paraId="50E221B6" w14:textId="77777777" w:rsidR="003851D0" w:rsidRPr="000C075B" w:rsidRDefault="003851D0" w:rsidP="003851D0">
      <w:pPr>
        <w:autoSpaceDE w:val="0"/>
        <w:autoSpaceDN w:val="0"/>
        <w:adjustRightInd w:val="0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　　　　　　　　　　　</w:t>
      </w: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健　康　診　断　等　受　診　者　明　細　書</w:t>
      </w:r>
    </w:p>
    <w:p w14:paraId="0E343397" w14:textId="77777777" w:rsidR="003851D0" w:rsidRPr="000C075B" w:rsidRDefault="003851D0" w:rsidP="003851D0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567"/>
        <w:gridCol w:w="1985"/>
        <w:gridCol w:w="1985"/>
      </w:tblGrid>
      <w:tr w:rsidR="004E5FEA" w:rsidRPr="000C075B" w14:paraId="63BCC7AF" w14:textId="77777777" w:rsidTr="009B5E8B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ABCDA0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70FC1537" w14:textId="77777777" w:rsidR="004E5FEA" w:rsidRPr="000C075B" w:rsidRDefault="00043554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受診</w:t>
            </w:r>
            <w:r w:rsidR="004E5FEA"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者名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1C6D1A0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健康保険被保険者証の記号・番号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1364974F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50D5D4F" w14:textId="77777777" w:rsidR="004E5FEA" w:rsidRPr="000C075B" w:rsidRDefault="00043554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受診</w:t>
            </w:r>
            <w:r w:rsidR="004E5FEA"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者名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16E99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健康保険被保険者証の記号・番号</w:t>
            </w:r>
          </w:p>
        </w:tc>
      </w:tr>
      <w:tr w:rsidR="004E5FEA" w:rsidRPr="000C075B" w14:paraId="778FE5EE" w14:textId="77777777" w:rsidTr="009B5E8B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C457830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020ADB0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double" w:sz="4" w:space="0" w:color="auto"/>
            </w:tcBorders>
          </w:tcPr>
          <w:p w14:paraId="30B43A7D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</w:tcBorders>
          </w:tcPr>
          <w:p w14:paraId="0D34A980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857500B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08A686D9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30685541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6674D704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69A286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0E8CC201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48FB533D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B531CF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E44CC8E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3E0F1BB3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2D9B6738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D3A98F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7C1CA119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15D273A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B6D2AF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9BD4BBC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0BB6EF96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64A688E7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DEEED1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7A7CAD27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C0B9A38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28234D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2DEE2FE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26F161DB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041201A5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D5DA9A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4430209C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055FD246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12737D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6E554C3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181604E5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1543DE0F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AAB492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1ADE3E0D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5AFF399C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51FB0E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018F259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027010DC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1FC68063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381C7A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0CA924E1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4FF873D3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804650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9162AAE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1063DA7D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20436B84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806525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39B52425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3861E6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10B92E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F9CE0AC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4D5E86FA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61C1A322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9C3241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6F40DED2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26B11E1E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DD3A3D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9103218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21E09C49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3E6D10DE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2CEBA3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4B58C7FF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27FD5E2D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12A456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C3755B9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4B0B2219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40D85C95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64A595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7B311CB7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2627A5A6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0A8CDF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1CB305C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576A2DAD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0527E969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3209D4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05AFFC0F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4B659075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63BD83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769F860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3D66AC7B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1F672589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17AA85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4DF5A188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342C9DA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469C2C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3E1EDA4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50D06E7A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26F3C6EC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231636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6A180495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3674C8C8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4775C7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57E13F6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30AA8AF1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672B1B4E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C36922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12A5297A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534E4FD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41BC8A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9EAD2ED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71137AB8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19A105E9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6C84A0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4B28C4D1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61365D5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368966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441F2FD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6EDEF06D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1357E87F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7F0929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5A8F2623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40B6E80D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F124AC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518AE2F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084BAFEA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79BA7E01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80E8AC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266ACF26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A99B547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CC58C9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B76D164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0724DBB3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5AA85B87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CC3ABD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40F61F54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3D1CBBF9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640CDC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34E1FC0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4107A1C2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2C0D186D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6EE27F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71F3CDE4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312EA707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CA937A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788AAA7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6D8ADB45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5CD56831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0AFC0B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7A73D61C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48E9DF25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22594B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3C87DB1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09C245D8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030ADC88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BB07A0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6C206422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31AE697C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117AB7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89D6897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4BA7CA25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</w:tcPr>
          <w:p w14:paraId="7CFE32E7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F3B40A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264EC1AB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36689563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37CFC1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92A0252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4E5FEA" w:rsidRPr="000C075B" w14:paraId="404F41FA" w14:textId="77777777" w:rsidTr="009B5E8B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7F02DCC8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BDCE1B7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double" w:sz="4" w:space="0" w:color="auto"/>
            </w:tcBorders>
          </w:tcPr>
          <w:p w14:paraId="53CBE319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</w:tcPr>
          <w:p w14:paraId="4FD42A12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95ED546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6628A503" w14:textId="77777777" w:rsidR="004E5FEA" w:rsidRPr="000C075B" w:rsidRDefault="004E5FEA" w:rsidP="00D50F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14:paraId="3BA2DE26" w14:textId="77777777" w:rsidR="00640BD6" w:rsidRPr="000C075B" w:rsidRDefault="00640BD6" w:rsidP="009B5E8B">
      <w:pPr>
        <w:spacing w:line="280" w:lineRule="exact"/>
        <w:ind w:right="420" w:firstLineChars="300" w:firstLine="630"/>
        <w:rPr>
          <w:rFonts w:asciiTheme="minorEastAsia" w:hAnsiTheme="minorEastAsia" w:cs="Times New Roman"/>
          <w:bCs/>
          <w:szCs w:val="21"/>
        </w:rPr>
      </w:pPr>
      <w:r w:rsidRPr="000C075B">
        <w:rPr>
          <w:rFonts w:asciiTheme="minorEastAsia" w:hAnsiTheme="minorEastAsia" w:cs="Times New Roman" w:hint="eastAsia"/>
          <w:bCs/>
          <w:szCs w:val="21"/>
        </w:rPr>
        <w:t>上記の者は、当事業所に在籍</w:t>
      </w:r>
      <w:r w:rsidR="00B34053" w:rsidRPr="000C075B">
        <w:rPr>
          <w:rFonts w:asciiTheme="minorEastAsia" w:hAnsiTheme="minorEastAsia" w:cs="Times New Roman" w:hint="eastAsia"/>
          <w:bCs/>
          <w:szCs w:val="21"/>
        </w:rPr>
        <w:t>する乗務員であること</w:t>
      </w:r>
      <w:r w:rsidRPr="000C075B">
        <w:rPr>
          <w:rFonts w:asciiTheme="minorEastAsia" w:hAnsiTheme="minorEastAsia" w:cs="Times New Roman" w:hint="eastAsia"/>
          <w:bCs/>
          <w:szCs w:val="21"/>
        </w:rPr>
        <w:t>に相違ないことを証明致します。</w:t>
      </w:r>
    </w:p>
    <w:tbl>
      <w:tblPr>
        <w:tblpPr w:leftFromText="142" w:rightFromText="142" w:vertAnchor="text" w:horzAnchor="page" w:tblpX="4861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5364"/>
      </w:tblGrid>
      <w:tr w:rsidR="003851D0" w:rsidRPr="000C075B" w14:paraId="6D9E0E13" w14:textId="77777777" w:rsidTr="003851D0">
        <w:trPr>
          <w:trHeight w:val="521"/>
        </w:trPr>
        <w:tc>
          <w:tcPr>
            <w:tcW w:w="5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138D6" w14:textId="77777777" w:rsidR="003851D0" w:rsidRPr="000C075B" w:rsidRDefault="003851D0" w:rsidP="003851D0">
            <w:pPr>
              <w:spacing w:line="240" w:lineRule="exact"/>
              <w:ind w:right="-34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14:paraId="655E4C32" w14:textId="77777777" w:rsidR="003851D0" w:rsidRPr="000C075B" w:rsidRDefault="003851D0" w:rsidP="003851D0">
            <w:pPr>
              <w:spacing w:line="240" w:lineRule="exact"/>
              <w:ind w:right="-34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0C075B">
              <w:rPr>
                <w:rFonts w:asciiTheme="minorEastAsia" w:hAnsiTheme="minorEastAsia" w:cs="Times New Roman" w:hint="eastAsia"/>
                <w:sz w:val="18"/>
                <w:szCs w:val="18"/>
              </w:rPr>
              <w:t>代 表 者</w:t>
            </w:r>
            <w:r w:rsidRPr="000C075B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　　　　㊞</w:t>
            </w:r>
          </w:p>
        </w:tc>
      </w:tr>
    </w:tbl>
    <w:p w14:paraId="638EEF07" w14:textId="77777777" w:rsidR="00640BD6" w:rsidRPr="000C075B" w:rsidRDefault="00640BD6" w:rsidP="00640BD6">
      <w:pPr>
        <w:ind w:right="-35"/>
        <w:rPr>
          <w:rFonts w:asciiTheme="minorEastAsia" w:hAnsiTheme="minorEastAsia" w:cs="Times New Roman"/>
          <w:szCs w:val="21"/>
        </w:rPr>
      </w:pPr>
    </w:p>
    <w:p w14:paraId="7D74D0C2" w14:textId="77777777" w:rsidR="00640BD6" w:rsidRPr="000C075B" w:rsidRDefault="00640BD6" w:rsidP="003851D0">
      <w:pPr>
        <w:ind w:right="-35"/>
        <w:rPr>
          <w:rFonts w:asciiTheme="minorEastAsia" w:hAnsiTheme="minorEastAsia" w:cs="Times New Roman"/>
          <w:szCs w:val="21"/>
        </w:rPr>
      </w:pPr>
    </w:p>
    <w:p w14:paraId="05798DED" w14:textId="77777777" w:rsidR="00B34053" w:rsidRPr="000C075B" w:rsidRDefault="00B34053" w:rsidP="004E5FE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14:paraId="234682DC" w14:textId="77777777" w:rsidR="004E5FEA" w:rsidRPr="000C075B" w:rsidRDefault="004E5FEA" w:rsidP="009B5E8B">
      <w:pPr>
        <w:autoSpaceDE w:val="0"/>
        <w:autoSpaceDN w:val="0"/>
        <w:adjustRightInd w:val="0"/>
        <w:ind w:firstLineChars="200" w:firstLine="40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0C075B">
        <w:rPr>
          <w:rFonts w:asciiTheme="minorEastAsia" w:hAnsiTheme="minorEastAsia" w:cs="ＭＳ明朝" w:hint="eastAsia"/>
          <w:kern w:val="0"/>
          <w:sz w:val="20"/>
          <w:szCs w:val="20"/>
        </w:rPr>
        <w:t>※</w:t>
      </w:r>
      <w:r w:rsidR="002E5167" w:rsidRPr="000C075B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Pr="000C075B">
        <w:rPr>
          <w:rFonts w:asciiTheme="minorEastAsia" w:hAnsiTheme="minorEastAsia" w:cs="ＭＳ明朝" w:hint="eastAsia"/>
          <w:kern w:val="0"/>
          <w:sz w:val="20"/>
          <w:szCs w:val="20"/>
        </w:rPr>
        <w:t>ご記入頂いた個人情報は</w:t>
      </w:r>
      <w:r w:rsidR="00640BD6" w:rsidRPr="000C075B">
        <w:rPr>
          <w:rFonts w:asciiTheme="minorEastAsia" w:hAnsiTheme="minorEastAsia" w:cs="ＭＳ明朝" w:hint="eastAsia"/>
          <w:kern w:val="0"/>
          <w:sz w:val="20"/>
          <w:szCs w:val="20"/>
        </w:rPr>
        <w:t>、</w:t>
      </w:r>
      <w:r w:rsidR="00B34053" w:rsidRPr="000C075B">
        <w:rPr>
          <w:rFonts w:asciiTheme="minorEastAsia" w:hAnsiTheme="minorEastAsia" w:cs="ＭＳ明朝" w:hint="eastAsia"/>
          <w:kern w:val="0"/>
          <w:sz w:val="20"/>
          <w:szCs w:val="20"/>
        </w:rPr>
        <w:t>目的</w:t>
      </w:r>
      <w:r w:rsidRPr="000C075B">
        <w:rPr>
          <w:rFonts w:asciiTheme="minorEastAsia" w:hAnsiTheme="minorEastAsia" w:cs="ＭＳ明朝" w:hint="eastAsia"/>
          <w:kern w:val="0"/>
          <w:sz w:val="20"/>
          <w:szCs w:val="20"/>
        </w:rPr>
        <w:t>外</w:t>
      </w:r>
      <w:r w:rsidR="00B34053" w:rsidRPr="000C075B">
        <w:rPr>
          <w:rFonts w:asciiTheme="minorEastAsia" w:hAnsiTheme="minorEastAsia" w:cs="ＭＳ明朝" w:hint="eastAsia"/>
          <w:kern w:val="0"/>
          <w:sz w:val="20"/>
          <w:szCs w:val="20"/>
        </w:rPr>
        <w:t>で</w:t>
      </w:r>
      <w:r w:rsidRPr="000C075B">
        <w:rPr>
          <w:rFonts w:asciiTheme="minorEastAsia" w:hAnsiTheme="minorEastAsia" w:cs="ＭＳ明朝" w:hint="eastAsia"/>
          <w:kern w:val="0"/>
          <w:sz w:val="20"/>
          <w:szCs w:val="20"/>
        </w:rPr>
        <w:t>は使用いたしません。</w:t>
      </w:r>
    </w:p>
    <w:p w14:paraId="6316E984" w14:textId="77777777" w:rsidR="004E5FEA" w:rsidRPr="000C075B" w:rsidRDefault="000A5953" w:rsidP="009B5E8B">
      <w:pPr>
        <w:autoSpaceDE w:val="0"/>
        <w:autoSpaceDN w:val="0"/>
        <w:adjustRightInd w:val="0"/>
        <w:ind w:firstLineChars="200" w:firstLine="40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0C075B">
        <w:rPr>
          <w:rFonts w:asciiTheme="minorEastAsia" w:hAnsiTheme="minorEastAsia" w:cs="ＭＳ明朝" w:hint="eastAsia"/>
          <w:kern w:val="0"/>
          <w:sz w:val="20"/>
          <w:szCs w:val="20"/>
        </w:rPr>
        <w:t>※　複数の医療機関で受診している場合や記入欄不足の際は、適宜コピーをしてご使用下さい。</w:t>
      </w:r>
    </w:p>
    <w:sectPr w:rsidR="004E5FEA" w:rsidRPr="000C075B" w:rsidSect="001433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CDC84" w14:textId="77777777" w:rsidR="008F28BD" w:rsidRDefault="008F28BD" w:rsidP="00354F36">
      <w:r>
        <w:separator/>
      </w:r>
    </w:p>
  </w:endnote>
  <w:endnote w:type="continuationSeparator" w:id="0">
    <w:p w14:paraId="5AEC1B55" w14:textId="77777777" w:rsidR="008F28BD" w:rsidRDefault="008F28BD" w:rsidP="0035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1564D" w14:textId="77777777" w:rsidR="008F28BD" w:rsidRDefault="008F28BD" w:rsidP="00354F36">
      <w:r>
        <w:separator/>
      </w:r>
    </w:p>
  </w:footnote>
  <w:footnote w:type="continuationSeparator" w:id="0">
    <w:p w14:paraId="02FB53D8" w14:textId="77777777" w:rsidR="008F28BD" w:rsidRDefault="008F28BD" w:rsidP="0035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E6E21"/>
    <w:multiLevelType w:val="hybridMultilevel"/>
    <w:tmpl w:val="2E2C9D96"/>
    <w:lvl w:ilvl="0" w:tplc="5680E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3549E7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7B0950"/>
    <w:multiLevelType w:val="hybridMultilevel"/>
    <w:tmpl w:val="B90CAD2C"/>
    <w:lvl w:ilvl="0" w:tplc="1ECCC5D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30"/>
    <w:rsid w:val="00043554"/>
    <w:rsid w:val="00096F04"/>
    <w:rsid w:val="000A5953"/>
    <w:rsid w:val="000A7FF9"/>
    <w:rsid w:val="000C075B"/>
    <w:rsid w:val="000C24E0"/>
    <w:rsid w:val="000C5757"/>
    <w:rsid w:val="000D1C19"/>
    <w:rsid w:val="000F1D0E"/>
    <w:rsid w:val="00100480"/>
    <w:rsid w:val="0013192C"/>
    <w:rsid w:val="0013405E"/>
    <w:rsid w:val="00135B50"/>
    <w:rsid w:val="00141D6C"/>
    <w:rsid w:val="00143326"/>
    <w:rsid w:val="0016145E"/>
    <w:rsid w:val="00186EEC"/>
    <w:rsid w:val="001E246D"/>
    <w:rsid w:val="001F1B53"/>
    <w:rsid w:val="00213FA3"/>
    <w:rsid w:val="002245B9"/>
    <w:rsid w:val="00260930"/>
    <w:rsid w:val="002A07CD"/>
    <w:rsid w:val="002C532F"/>
    <w:rsid w:val="002E186E"/>
    <w:rsid w:val="002E3FA3"/>
    <w:rsid w:val="002E5167"/>
    <w:rsid w:val="002F5175"/>
    <w:rsid w:val="00354F36"/>
    <w:rsid w:val="00367093"/>
    <w:rsid w:val="0037609C"/>
    <w:rsid w:val="003851D0"/>
    <w:rsid w:val="003A0949"/>
    <w:rsid w:val="003E4CED"/>
    <w:rsid w:val="00401B04"/>
    <w:rsid w:val="004142BF"/>
    <w:rsid w:val="004577C1"/>
    <w:rsid w:val="00474DC5"/>
    <w:rsid w:val="00484718"/>
    <w:rsid w:val="004971C1"/>
    <w:rsid w:val="004C4A40"/>
    <w:rsid w:val="004D6270"/>
    <w:rsid w:val="004D6BD5"/>
    <w:rsid w:val="004E4357"/>
    <w:rsid w:val="004E5FEA"/>
    <w:rsid w:val="005005C4"/>
    <w:rsid w:val="00524AA8"/>
    <w:rsid w:val="0059587B"/>
    <w:rsid w:val="005D153B"/>
    <w:rsid w:val="00622C2E"/>
    <w:rsid w:val="00624FF8"/>
    <w:rsid w:val="00640BD6"/>
    <w:rsid w:val="00674105"/>
    <w:rsid w:val="006A654A"/>
    <w:rsid w:val="006E7CD5"/>
    <w:rsid w:val="00725714"/>
    <w:rsid w:val="00757A6F"/>
    <w:rsid w:val="007610BE"/>
    <w:rsid w:val="00765462"/>
    <w:rsid w:val="00795026"/>
    <w:rsid w:val="00797CF4"/>
    <w:rsid w:val="007B4F06"/>
    <w:rsid w:val="007E7193"/>
    <w:rsid w:val="008A32E8"/>
    <w:rsid w:val="008A610D"/>
    <w:rsid w:val="008B310D"/>
    <w:rsid w:val="008C46C2"/>
    <w:rsid w:val="008D5493"/>
    <w:rsid w:val="008E06A8"/>
    <w:rsid w:val="008F28BD"/>
    <w:rsid w:val="008F4713"/>
    <w:rsid w:val="00900502"/>
    <w:rsid w:val="00900974"/>
    <w:rsid w:val="00927A4A"/>
    <w:rsid w:val="00932E30"/>
    <w:rsid w:val="0095578B"/>
    <w:rsid w:val="009651B8"/>
    <w:rsid w:val="00996470"/>
    <w:rsid w:val="009A49C0"/>
    <w:rsid w:val="009B5E8B"/>
    <w:rsid w:val="009D7203"/>
    <w:rsid w:val="009E109A"/>
    <w:rsid w:val="00A11E44"/>
    <w:rsid w:val="00A57713"/>
    <w:rsid w:val="00A743AA"/>
    <w:rsid w:val="00A906C6"/>
    <w:rsid w:val="00AC20F7"/>
    <w:rsid w:val="00AE0166"/>
    <w:rsid w:val="00B33A94"/>
    <w:rsid w:val="00B34053"/>
    <w:rsid w:val="00B767F0"/>
    <w:rsid w:val="00BA20C4"/>
    <w:rsid w:val="00BB64AC"/>
    <w:rsid w:val="00BB70F9"/>
    <w:rsid w:val="00BB76BC"/>
    <w:rsid w:val="00BC4257"/>
    <w:rsid w:val="00BD5DCF"/>
    <w:rsid w:val="00BE078E"/>
    <w:rsid w:val="00BE6D7B"/>
    <w:rsid w:val="00C13369"/>
    <w:rsid w:val="00C54A93"/>
    <w:rsid w:val="00C826B2"/>
    <w:rsid w:val="00C923CD"/>
    <w:rsid w:val="00C948B6"/>
    <w:rsid w:val="00CA120F"/>
    <w:rsid w:val="00CB4722"/>
    <w:rsid w:val="00CE25E8"/>
    <w:rsid w:val="00D100C9"/>
    <w:rsid w:val="00D11887"/>
    <w:rsid w:val="00D30FDD"/>
    <w:rsid w:val="00D35C23"/>
    <w:rsid w:val="00D50FB5"/>
    <w:rsid w:val="00D62FD0"/>
    <w:rsid w:val="00D83416"/>
    <w:rsid w:val="00D97FA3"/>
    <w:rsid w:val="00DA128B"/>
    <w:rsid w:val="00DC09B4"/>
    <w:rsid w:val="00DF3B99"/>
    <w:rsid w:val="00E135D7"/>
    <w:rsid w:val="00E13900"/>
    <w:rsid w:val="00E27356"/>
    <w:rsid w:val="00E43602"/>
    <w:rsid w:val="00E5535A"/>
    <w:rsid w:val="00E8219C"/>
    <w:rsid w:val="00E84FCB"/>
    <w:rsid w:val="00EC0FC7"/>
    <w:rsid w:val="00EC1EB8"/>
    <w:rsid w:val="00ED29D5"/>
    <w:rsid w:val="00F167F8"/>
    <w:rsid w:val="00F3464D"/>
    <w:rsid w:val="00F51C58"/>
    <w:rsid w:val="00FB458A"/>
    <w:rsid w:val="00FE532E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5EBEC8"/>
  <w15:docId w15:val="{F38B902B-44E4-4D9B-9CB1-BE323FA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F36"/>
  </w:style>
  <w:style w:type="paragraph" w:styleId="a6">
    <w:name w:val="footer"/>
    <w:basedOn w:val="a"/>
    <w:link w:val="a7"/>
    <w:uiPriority w:val="99"/>
    <w:unhideWhenUsed/>
    <w:rsid w:val="00354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F36"/>
  </w:style>
  <w:style w:type="paragraph" w:styleId="a8">
    <w:name w:val="Balloon Text"/>
    <w:basedOn w:val="a"/>
    <w:link w:val="a9"/>
    <w:uiPriority w:val="99"/>
    <w:semiHidden/>
    <w:unhideWhenUsed/>
    <w:rsid w:val="00BC4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2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3326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0C61C-AD57-477B-800F-4C931330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user3</cp:lastModifiedBy>
  <cp:revision>7</cp:revision>
  <cp:lastPrinted>2020-06-03T02:59:00Z</cp:lastPrinted>
  <dcterms:created xsi:type="dcterms:W3CDTF">2020-06-05T02:33:00Z</dcterms:created>
  <dcterms:modified xsi:type="dcterms:W3CDTF">2020-06-12T05:43:00Z</dcterms:modified>
</cp:coreProperties>
</file>